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222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ทฤษฎีสถิติ 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902BBA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proofErr w:type="spellStart"/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132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แคลคูลัสสำหรับวิทยาศาสตร์ 2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902BBA" w:rsidRPr="0062675D" w:rsidTr="00902BBA"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02BBA" w:rsidRPr="0062675D" w:rsidRDefault="00902BBA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2BBA" w:rsidRPr="0062675D" w:rsidRDefault="00902BBA" w:rsidP="00840A4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 201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2BBA" w:rsidRPr="00902BBA" w:rsidRDefault="00902BBA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สถิติวิเคราะห์ 1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02BB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E6530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E653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7E653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902BB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E6530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E653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653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E6530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E6530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653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E653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E653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E653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Pr="0062675D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530"/>
        <w:gridCol w:w="121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44E5D">
        <w:trPr>
          <w:trHeight w:val="1259"/>
        </w:trPr>
        <w:tc>
          <w:tcPr>
            <w:tcW w:w="324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53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451155" w:rsidRPr="0062675D" w:rsidTr="00644E5D">
        <w:tc>
          <w:tcPr>
            <w:tcW w:w="324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1</w:t>
            </w:r>
            <w:r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ความน่าจะเป็น</w:t>
            </w:r>
          </w:p>
        </w:tc>
        <w:tc>
          <w:tcPr>
            <w:tcW w:w="1530" w:type="dxa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53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3780" w:type="dxa"/>
          </w:tcPr>
          <w:p w:rsidR="00451155" w:rsidRPr="00451155" w:rsidRDefault="00451155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451155" w:rsidRPr="0062675D" w:rsidTr="00644E5D">
        <w:tc>
          <w:tcPr>
            <w:tcW w:w="324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="00C93C62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2</w:t>
            </w:r>
            <w:r w:rsidR="00C93C6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ตัวแปรสุ่ม และการแจกแจงความน่าจะเป็นของตัวแปรสุ่ม</w:t>
            </w: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30" w:type="dxa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53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451155" w:rsidRPr="00451155" w:rsidRDefault="00451155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51155" w:rsidRPr="0062675D" w:rsidTr="00644E5D">
        <w:tc>
          <w:tcPr>
            <w:tcW w:w="3240" w:type="dxa"/>
            <w:gridSpan w:val="2"/>
          </w:tcPr>
          <w:p w:rsidR="00451155" w:rsidRPr="00451155" w:rsidRDefault="00451155" w:rsidP="00C93C62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3</w:t>
            </w:r>
            <w:r w:rsidR="00C93C6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ค่าคาดหวังทางคณิตศาสตร์ของตัวแปรสุ่ม</w:t>
            </w:r>
          </w:p>
        </w:tc>
        <w:tc>
          <w:tcPr>
            <w:tcW w:w="1530" w:type="dxa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53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3780" w:type="dxa"/>
          </w:tcPr>
          <w:p w:rsidR="00451155" w:rsidRPr="00451155" w:rsidRDefault="00451155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51155" w:rsidRPr="0062675D" w:rsidTr="00644E5D">
        <w:tc>
          <w:tcPr>
            <w:tcW w:w="3240" w:type="dxa"/>
            <w:gridSpan w:val="2"/>
          </w:tcPr>
          <w:p w:rsidR="00451155" w:rsidRPr="00451155" w:rsidRDefault="00C93C62" w:rsidP="00C93C62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4 </w:t>
            </w:r>
            <w:r w:rsidR="00451155"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451155"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451155"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แจกแจงความน่าจะเป็นของตัวแปรสุ่มแบบไม่ต่อเนื่องบางชนิด</w:t>
            </w:r>
          </w:p>
        </w:tc>
        <w:tc>
          <w:tcPr>
            <w:tcW w:w="1530" w:type="dxa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53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451155" w:rsidRPr="00451155" w:rsidRDefault="00451155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51155" w:rsidRPr="0062675D" w:rsidTr="00644E5D">
        <w:tc>
          <w:tcPr>
            <w:tcW w:w="324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5</w:t>
            </w:r>
            <w:r w:rsidR="00C93C6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แจกแจงความน่าจะเป็นของตัวแปรสุ่มแบบต่อเนื่องบางชนิด</w:t>
            </w:r>
          </w:p>
        </w:tc>
        <w:tc>
          <w:tcPr>
            <w:tcW w:w="1530" w:type="dxa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53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451155" w:rsidRPr="00451155" w:rsidRDefault="00451155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51155" w:rsidRPr="0062675D" w:rsidTr="00644E5D">
        <w:tc>
          <w:tcPr>
            <w:tcW w:w="324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>6</w:t>
            </w:r>
            <w:r w:rsidR="00C93C6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แจกแจงของฟังก์ชันของตัวแปรสุ่ม</w:t>
            </w: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1530" w:type="dxa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53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451155" w:rsidRPr="00451155" w:rsidRDefault="00451155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51155" w:rsidRPr="0062675D" w:rsidTr="00644E5D">
        <w:tc>
          <w:tcPr>
            <w:tcW w:w="324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 xml:space="preserve">7 </w:t>
            </w:r>
            <w:r w:rsidR="00C93C6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สถิติลำดับ</w:t>
            </w:r>
          </w:p>
        </w:tc>
        <w:tc>
          <w:tcPr>
            <w:tcW w:w="1530" w:type="dxa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53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451155" w:rsidRPr="00451155" w:rsidRDefault="00451155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51155" w:rsidRPr="0062675D" w:rsidTr="00644E5D">
        <w:tc>
          <w:tcPr>
            <w:tcW w:w="3240" w:type="dxa"/>
            <w:gridSpan w:val="2"/>
          </w:tcPr>
          <w:p w:rsidR="00451155" w:rsidRPr="00451155" w:rsidRDefault="00451155" w:rsidP="00C93C62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11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บทที่</w:t>
            </w:r>
            <w:r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8</w:t>
            </w:r>
            <w:r w:rsidR="00C93C6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5115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ขีดจำกัดของการแจกแจง</w:t>
            </w:r>
          </w:p>
        </w:tc>
        <w:tc>
          <w:tcPr>
            <w:tcW w:w="1530" w:type="dxa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530" w:type="dxa"/>
            <w:gridSpan w:val="2"/>
          </w:tcPr>
          <w:p w:rsidR="00451155" w:rsidRPr="00451155" w:rsidRDefault="00451155" w:rsidP="0045115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5115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451155" w:rsidRPr="00451155" w:rsidRDefault="00451155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51155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51155" w:rsidRPr="0062675D" w:rsidRDefault="0045115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451155" w:rsidRPr="0062675D" w:rsidRDefault="0045115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5115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451155" w:rsidRPr="0062675D" w:rsidRDefault="004511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451155" w:rsidRPr="0062675D" w:rsidRDefault="004511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51155" w:rsidRPr="0062675D" w:rsidRDefault="0045115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5115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451155" w:rsidRPr="0062675D" w:rsidRDefault="005F2841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115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115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115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51155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51155" w:rsidRPr="0062675D" w:rsidRDefault="004511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644E5D" w:rsidRPr="0062675D" w:rsidTr="00644E5D">
        <w:trPr>
          <w:cantSplit/>
          <w:trHeight w:val="530"/>
        </w:trPr>
        <w:tc>
          <w:tcPr>
            <w:tcW w:w="2880" w:type="dxa"/>
          </w:tcPr>
          <w:p w:rsidR="00644E5D" w:rsidRPr="00644E5D" w:rsidRDefault="00644E5D" w:rsidP="00D15BE8">
            <w:pPr>
              <w:rPr>
                <w:rFonts w:ascii="TH SarabunPSK" w:hAnsi="TH SarabunPSK" w:cs="TH SarabunPSK"/>
              </w:rPr>
            </w:pPr>
            <w:r w:rsidRPr="00644E5D">
              <w:rPr>
                <w:rFonts w:ascii="TH SarabunPSK" w:hAnsi="TH SarabunPSK"/>
                <w:color w:val="000000"/>
                <w:sz w:val="18"/>
                <w:szCs w:val="18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644E5D" w:rsidRPr="00644E5D" w:rsidRDefault="00644E5D" w:rsidP="00D15BE8">
            <w:pPr>
              <w:rPr>
                <w:rFonts w:ascii="TH SarabunPSK" w:hAnsi="TH SarabunPSK" w:cs="TH SarabunPSK"/>
              </w:rPr>
            </w:pPr>
            <w:r w:rsidRPr="00644E5D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644E5D" w:rsidRPr="0062675D" w:rsidRDefault="00644E5D" w:rsidP="00D15BE8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44E5D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</w:t>
            </w:r>
            <w:r w:rsidRPr="00644E5D">
              <w:rPr>
                <w:rFonts w:ascii="TH SarabunPSK" w:hAnsi="TH SarabunPSK" w:cs="TH SarabunPSK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644E5D" w:rsidRPr="00644E5D" w:rsidRDefault="00644E5D" w:rsidP="00840A45">
            <w:pPr>
              <w:rPr>
                <w:rFonts w:ascii="TH SarabunPSK" w:hAnsi="TH SarabunPSK" w:cs="TH SarabunPSK" w:hint="cs"/>
                <w:color w:val="000000"/>
                <w:lang w:bidi="th-TH"/>
              </w:rPr>
            </w:pPr>
            <w:r w:rsidRPr="00644E5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กลุ่มคนเก่ง จำนวน..</w:t>
            </w:r>
            <w:r w:rsidR="000553AA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16</w:t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>....คน</w:t>
            </w:r>
            <w:r w:rsidR="00BA0037"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เกรดเฉลี่ยสะสม</w:t>
            </w:r>
            <w:r w:rsidRPr="00644E5D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644E5D">
              <w:rPr>
                <w:rFonts w:ascii="TH SarabunPSK" w:hAnsi="TH SarabunPSK" w:cs="TH SarabunPSK"/>
                <w:color w:val="FF0000"/>
                <w:rtl/>
                <w:cs/>
              </w:rPr>
              <w:t>.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2.</w:t>
            </w:r>
            <w:r w:rsidR="000553AA">
              <w:rPr>
                <w:rFonts w:ascii="TH SarabunPSK" w:hAnsi="TH SarabunPSK" w:cs="TH SarabunPSK" w:hint="cs"/>
                <w:cs/>
                <w:lang w:bidi="th-TH"/>
              </w:rPr>
              <w:t>7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5</w:t>
            </w:r>
            <w:r w:rsidRPr="00644E5D">
              <w:rPr>
                <w:rFonts w:ascii="TH SarabunPSK" w:hAnsi="TH SarabunPSK" w:cs="TH SarabunPSK"/>
                <w:color w:val="0070C0"/>
                <w:rtl/>
                <w:cs/>
              </w:rPr>
              <w:t xml:space="preserve"> 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ขึ้นไป</w:t>
            </w:r>
            <w:r w:rsidR="00BA0037"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644E5D" w:rsidRPr="00644E5D" w:rsidRDefault="00644E5D" w:rsidP="00840A45">
            <w:pPr>
              <w:rPr>
                <w:rFonts w:ascii="TH SarabunPSK" w:hAnsi="TH SarabunPSK" w:cs="TH SarabunPSK" w:hint="cs"/>
                <w:color w:val="000000"/>
                <w:lang w:bidi="th-TH"/>
              </w:rPr>
            </w:pPr>
            <w:r w:rsidRPr="00644E5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กลุ่มคนปานกลาง จำนวน.</w:t>
            </w:r>
            <w:r w:rsidR="000553AA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38</w:t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>.ค</w:t>
            </w:r>
            <w:r w:rsidR="00BA0037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น</w:t>
            </w:r>
            <w:r w:rsidR="00BA0037"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เกรดเฉลี่ยสะสม 2.00-2.</w:t>
            </w:r>
            <w:r w:rsidR="000553AA">
              <w:rPr>
                <w:rFonts w:ascii="TH SarabunPSK" w:hAnsi="TH SarabunPSK" w:cs="TH SarabunPSK" w:hint="cs"/>
                <w:cs/>
                <w:lang w:bidi="th-TH"/>
              </w:rPr>
              <w:t>74</w:t>
            </w:r>
            <w:r w:rsidR="00BA0037"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BA0037" w:rsidRPr="00644E5D" w:rsidRDefault="00644E5D" w:rsidP="00840A4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44E5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กลุ่มคนอ่อน  จำนวน...1....คน</w:t>
            </w:r>
          </w:p>
          <w:p w:rsidR="00644E5D" w:rsidRPr="00A97CBA" w:rsidRDefault="00BA0037" w:rsidP="00840A45">
            <w:pP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="00644E5D" w:rsidRPr="00644E5D">
              <w:rPr>
                <w:rFonts w:ascii="TH SarabunPSK" w:hAnsi="TH SarabunPSK" w:cs="TH SarabunPSK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644E5D" w:rsidRPr="00644E5D" w:rsidRDefault="00644E5D" w:rsidP="00840A45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</w:t>
            </w:r>
            <w:r w:rsidR="00643FA0">
              <w:rPr>
                <w:rFonts w:ascii="TH SarabunPSK" w:hAnsi="TH SarabunPSK" w:cs="TH SarabunPSK" w:hint="cs"/>
                <w:b/>
                <w:color w:val="000000"/>
                <w:cs/>
                <w:lang w:bidi="th-TH"/>
              </w:rPr>
              <w:t xml:space="preserve"> ซึ่งเกิดจากปัญหามีพื้นฐานด้านคณิตศาสตร์ไม่เพียงพอ</w:t>
            </w:r>
            <w:r w:rsidRPr="00644E5D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644E5D" w:rsidRPr="00644E5D" w:rsidRDefault="00644E5D" w:rsidP="00840A45">
            <w:pPr>
              <w:rPr>
                <w:rFonts w:ascii="TH SarabunPSK" w:hAnsi="TH SarabunPSK" w:cs="TH SarabunPSK"/>
              </w:rPr>
            </w:pPr>
            <w:r w:rsidRPr="00644E5D">
              <w:rPr>
                <w:rFonts w:ascii="TH SarabunPSK" w:hAnsi="TH SarabunPSK" w:cs="TH SarabunPSK"/>
                <w:color w:val="000000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644E5D" w:rsidRPr="00644E5D" w:rsidRDefault="00644E5D" w:rsidP="00840A45">
            <w:pPr>
              <w:rPr>
                <w:rFonts w:ascii="TH SarabunPSK" w:hAnsi="TH SarabunPSK" w:cs="TH SarabunPSK"/>
                <w:lang w:bidi="th-TH"/>
              </w:rPr>
            </w:pPr>
            <w:r w:rsidRPr="00644E5D">
              <w:rPr>
                <w:rFonts w:ascii="TH SarabunPSK" w:hAnsi="TH SarabunPSK" w:cs="TH SarabunPSK"/>
                <w:color w:val="000000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644E5D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644E5D" w:rsidRPr="00644E5D" w:rsidRDefault="00644E5D" w:rsidP="00840A45">
            <w:pPr>
              <w:rPr>
                <w:rFonts w:ascii="TH SarabunPSK" w:hAnsi="TH SarabunPSK" w:cs="TH SarabunPSK"/>
                <w:lang w:bidi="th-TH"/>
              </w:rPr>
            </w:pPr>
            <w:r w:rsidRPr="00644E5D">
              <w:rPr>
                <w:rFonts w:ascii="TH SarabunPSK" w:hAnsi="TH SarabunPSK" w:cs="TH SarabunPSK"/>
                <w:color w:val="000000"/>
              </w:rPr>
              <w:sym w:font="Wingdings 2" w:char="F052"/>
            </w:r>
            <w:r w:rsidRPr="00644E5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.มอบหมายให้ทำแบบฝึกหัดเพิ่มเติม</w:t>
            </w:r>
            <w:r w:rsidRPr="00644E5D">
              <w:rPr>
                <w:rFonts w:ascii="TH SarabunPSK" w:hAnsi="TH SarabunPSK" w:cs="TH SarabunPSK"/>
                <w:color w:val="000000"/>
                <w:rtl/>
                <w:cs/>
              </w:rPr>
              <w:t>..</w:t>
            </w:r>
          </w:p>
          <w:p w:rsidR="00644E5D" w:rsidRPr="00644E5D" w:rsidRDefault="00644E5D" w:rsidP="00840A45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E83F3B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E83F3B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D158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ต้องคอยสอดแทรกความรู้ทา</w:t>
            </w:r>
            <w:r w:rsidRPr="00AD1580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ง</w:t>
            </w:r>
            <w:r w:rsidRPr="00AD158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19278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ต่อการทำแบบฝึกหัดโดยที่ไม่ลอกเพื่อน เป็นต้น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Pr="0062675D" w:rsidRDefault="000A6422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01F6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14656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14656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14656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14656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Pr="0062675D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E6530" w:rsidRPr="007E6530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6C0D25" w:rsidP="006C0D25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6C0D2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ซึ่งอาจสร้างกิจกรรมเพิ่มเติมแล้วมีการประเมินผลเป็นคะแนน</w:t>
            </w:r>
            <w:r w:rsidR="00001F6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เป็นรูปธรรม</w:t>
            </w: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62675D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.-.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A</w:t>
            </w:r>
            <w:r w:rsidRP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4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7.27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B+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5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9.09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5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9.09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C+ (65 – 69</w:t>
            </w:r>
            <w:r w:rsidRP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6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10.91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C </w:t>
            </w:r>
            <w:r w:rsidRP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55 – 64</w:t>
            </w:r>
            <w:r w:rsidRP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12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21.82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D+ </w:t>
            </w:r>
            <w:r w:rsidRP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 – 54</w:t>
            </w:r>
            <w:r w:rsidRP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18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32.73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A45" w:rsidRPr="0062675D" w:rsidRDefault="00840A4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D </w:t>
            </w:r>
            <w:r w:rsidRP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(40</w:t>
            </w: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– 44</w:t>
            </w:r>
            <w:r w:rsidRP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3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5.45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0A45" w:rsidRPr="0062675D" w:rsidRDefault="00840A4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A45" w:rsidRPr="0062675D" w:rsidRDefault="00840A4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F </w:t>
            </w:r>
            <w:r w:rsidRP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(ต่ำกว่า 40)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2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45" w:rsidRPr="00840A45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40A4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3.64 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0A45" w:rsidRPr="0062675D" w:rsidRDefault="00840A4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AEB" w:rsidRDefault="00325CC0" w:rsidP="00325CC0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16CC4" w:rsidRPr="0062675D" w:rsidRDefault="00716CC4" w:rsidP="00325CC0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6B53DC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F2AB4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2675D" w:rsidRDefault="00BF2AB4" w:rsidP="00B5138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2675D" w:rsidRDefault="00BF2AB4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2AB4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2AB4" w:rsidRPr="0062675D" w:rsidRDefault="00BF2AB4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BF2AB4" w:rsidRPr="0062675D" w:rsidRDefault="00BF2AB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BF2AB4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F2AB4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2675D" w:rsidRDefault="00BF2AB4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2AB4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2AB4" w:rsidRPr="0062675D" w:rsidRDefault="00BF2AB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BF2AB4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F2AB4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B53DC" w:rsidRDefault="00BF2AB4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2AB4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2AB4" w:rsidRPr="0062675D" w:rsidRDefault="00BF2AB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Pr="0062675D" w:rsidRDefault="00325CC0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B53DC" w:rsidRPr="0030649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30649D" w:rsidRDefault="006B53DC" w:rsidP="00001F68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</w:t>
            </w: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าเฉพาะ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30649D" w:rsidRDefault="006B53DC" w:rsidP="00B51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Pr="0062675D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325CC0" w:rsidRPr="0030649D" w:rsidTr="0030649D">
        <w:trPr>
          <w:trHeight w:val="953"/>
        </w:trPr>
        <w:tc>
          <w:tcPr>
            <w:tcW w:w="4680" w:type="dxa"/>
          </w:tcPr>
          <w:p w:rsidR="00325CC0" w:rsidRPr="0030649D" w:rsidRDefault="00325CC0" w:rsidP="00B5138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325CC0" w:rsidRPr="0030649D" w:rsidRDefault="00325CC0" w:rsidP="003064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0649D" w:rsidRPr="003064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รวบรวมเอกสารการสอนใหม่ และเพิ่มเติมแบบฝึกหัดให้นักศึกษา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C733F0" w:rsidRPr="0062675D" w:rsidTr="00D13906">
        <w:trPr>
          <w:cantSplit/>
          <w:trHeight w:val="875"/>
        </w:trPr>
        <w:tc>
          <w:tcPr>
            <w:tcW w:w="3960" w:type="dxa"/>
          </w:tcPr>
          <w:p w:rsidR="00C733F0" w:rsidRPr="00344720" w:rsidRDefault="00C733F0" w:rsidP="00B5138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2340" w:type="dxa"/>
          </w:tcPr>
          <w:p w:rsidR="00C733F0" w:rsidRPr="00A97CBA" w:rsidRDefault="00C733F0" w:rsidP="00B51380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1/2557</w:t>
            </w:r>
          </w:p>
        </w:tc>
        <w:tc>
          <w:tcPr>
            <w:tcW w:w="3780" w:type="dxa"/>
          </w:tcPr>
          <w:p w:rsidR="00C733F0" w:rsidRPr="00A97CBA" w:rsidRDefault="00C733F0" w:rsidP="00B51380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ผู้สอนในรายวิชา</w:t>
            </w:r>
          </w:p>
          <w:p w:rsidR="00C733F0" w:rsidRPr="00A97CBA" w:rsidRDefault="00C733F0" w:rsidP="00B51380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C733F0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C733F0" w:rsidRPr="0062675D" w:rsidRDefault="00C733F0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C733F0" w:rsidRPr="0062675D" w:rsidRDefault="00C733F0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C733F0" w:rsidRPr="0030649D" w:rsidRDefault="00C733F0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C733F0" w:rsidRPr="0062675D" w:rsidRDefault="00C733F0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C733F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อาจารย์  ทวีศักดิ์  จันทร์งาม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C733F0" w:rsidRDefault="00476B3F" w:rsidP="00325CC0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>18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C733F0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733F0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733F0" w:rsidRPr="0062675D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Niramit AS" w:hAnsi="TH Niramit AS" w:cs="TH Niramit AS" w:hint="cs"/>
          <w:noProof/>
          <w:lang w:val="en-US" w:bidi="th-TH"/>
        </w:rPr>
        <w:lastRenderedPageBreak/>
        <w:drawing>
          <wp:inline distT="0" distB="0" distL="0" distR="0">
            <wp:extent cx="6372225" cy="8077200"/>
            <wp:effectExtent l="19050" t="0" r="9525" b="0"/>
            <wp:docPr id="1" name="Picture 1" descr="สต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สต2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237" t="3819" r="540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807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33F0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AEA" w:rsidRDefault="00F64AEA">
      <w:r>
        <w:separator/>
      </w:r>
    </w:p>
  </w:endnote>
  <w:endnote w:type="continuationSeparator" w:id="0">
    <w:p w:rsidR="00F64AEA" w:rsidRDefault="00F6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A45" w:rsidRDefault="007E6530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40A4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0A45" w:rsidRDefault="00840A4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A45" w:rsidRPr="0062675D" w:rsidRDefault="00840A4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40A45" w:rsidRDefault="00840A4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AEA" w:rsidRDefault="00F64AEA">
      <w:r>
        <w:separator/>
      </w:r>
    </w:p>
  </w:footnote>
  <w:footnote w:type="continuationSeparator" w:id="0">
    <w:p w:rsidR="00F64AEA" w:rsidRDefault="00F64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A45" w:rsidRDefault="007E6530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40A4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0A45" w:rsidRDefault="00840A4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A45" w:rsidRPr="004A54AE" w:rsidRDefault="007E6530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840A4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5C37E9">
      <w:rPr>
        <w:rStyle w:val="a8"/>
        <w:rFonts w:ascii="TH SarabunPSK" w:hAnsi="TH SarabunPSK" w:cs="TH SarabunPSK"/>
        <w:noProof/>
      </w:rPr>
      <w:t>2</w:t>
    </w:r>
    <w:r w:rsidRPr="004A54AE">
      <w:rPr>
        <w:rStyle w:val="a8"/>
        <w:rFonts w:ascii="TH SarabunPSK" w:hAnsi="TH SarabunPSK" w:cs="TH SarabunPSK"/>
      </w:rPr>
      <w:fldChar w:fldCharType="end"/>
    </w:r>
  </w:p>
  <w:p w:rsidR="00840A45" w:rsidRPr="0062675D" w:rsidRDefault="00840A4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F68"/>
    <w:rsid w:val="00003B76"/>
    <w:rsid w:val="000553AA"/>
    <w:rsid w:val="000613BC"/>
    <w:rsid w:val="00076CF5"/>
    <w:rsid w:val="0008524A"/>
    <w:rsid w:val="000A139E"/>
    <w:rsid w:val="000A6422"/>
    <w:rsid w:val="000A6E7B"/>
    <w:rsid w:val="000B6AEB"/>
    <w:rsid w:val="000C58FE"/>
    <w:rsid w:val="001323FD"/>
    <w:rsid w:val="00175809"/>
    <w:rsid w:val="00181626"/>
    <w:rsid w:val="00192781"/>
    <w:rsid w:val="001D5CD1"/>
    <w:rsid w:val="0020081E"/>
    <w:rsid w:val="00262E8C"/>
    <w:rsid w:val="00272DD5"/>
    <w:rsid w:val="002D01EC"/>
    <w:rsid w:val="002F0446"/>
    <w:rsid w:val="0030649D"/>
    <w:rsid w:val="00325CC0"/>
    <w:rsid w:val="003A3C27"/>
    <w:rsid w:val="003B387C"/>
    <w:rsid w:val="003F5489"/>
    <w:rsid w:val="004017DD"/>
    <w:rsid w:val="004147E7"/>
    <w:rsid w:val="0043766B"/>
    <w:rsid w:val="00451155"/>
    <w:rsid w:val="00476B3F"/>
    <w:rsid w:val="00482720"/>
    <w:rsid w:val="004A54AE"/>
    <w:rsid w:val="004B5DEF"/>
    <w:rsid w:val="004C084D"/>
    <w:rsid w:val="004C6682"/>
    <w:rsid w:val="004F17BF"/>
    <w:rsid w:val="00514656"/>
    <w:rsid w:val="00533E50"/>
    <w:rsid w:val="00543CF5"/>
    <w:rsid w:val="005746A5"/>
    <w:rsid w:val="005A55D3"/>
    <w:rsid w:val="005B1094"/>
    <w:rsid w:val="005C37E9"/>
    <w:rsid w:val="005C58D0"/>
    <w:rsid w:val="005D4686"/>
    <w:rsid w:val="005F2841"/>
    <w:rsid w:val="00606803"/>
    <w:rsid w:val="0062675D"/>
    <w:rsid w:val="00643FA0"/>
    <w:rsid w:val="00644E5D"/>
    <w:rsid w:val="0066096B"/>
    <w:rsid w:val="0068043A"/>
    <w:rsid w:val="006B53DC"/>
    <w:rsid w:val="006C0D25"/>
    <w:rsid w:val="006F5873"/>
    <w:rsid w:val="00716CC4"/>
    <w:rsid w:val="007916A2"/>
    <w:rsid w:val="007D49DA"/>
    <w:rsid w:val="007E1C10"/>
    <w:rsid w:val="007E441E"/>
    <w:rsid w:val="007E6530"/>
    <w:rsid w:val="007F3866"/>
    <w:rsid w:val="00840A45"/>
    <w:rsid w:val="00870669"/>
    <w:rsid w:val="00881433"/>
    <w:rsid w:val="008D2EDB"/>
    <w:rsid w:val="00902BBA"/>
    <w:rsid w:val="009371EB"/>
    <w:rsid w:val="00964655"/>
    <w:rsid w:val="009D5812"/>
    <w:rsid w:val="00AD1580"/>
    <w:rsid w:val="00AE6412"/>
    <w:rsid w:val="00AF76C9"/>
    <w:rsid w:val="00B21F85"/>
    <w:rsid w:val="00B65EBC"/>
    <w:rsid w:val="00BA0037"/>
    <w:rsid w:val="00BB0992"/>
    <w:rsid w:val="00BF2AB4"/>
    <w:rsid w:val="00C23AAA"/>
    <w:rsid w:val="00C45924"/>
    <w:rsid w:val="00C54869"/>
    <w:rsid w:val="00C5536B"/>
    <w:rsid w:val="00C733F0"/>
    <w:rsid w:val="00C93C62"/>
    <w:rsid w:val="00CA7F68"/>
    <w:rsid w:val="00CD5965"/>
    <w:rsid w:val="00CE61D6"/>
    <w:rsid w:val="00D13906"/>
    <w:rsid w:val="00D15BE8"/>
    <w:rsid w:val="00DB143A"/>
    <w:rsid w:val="00E355B7"/>
    <w:rsid w:val="00E55C74"/>
    <w:rsid w:val="00E67CFE"/>
    <w:rsid w:val="00E7351D"/>
    <w:rsid w:val="00E83DDC"/>
    <w:rsid w:val="00E83F3B"/>
    <w:rsid w:val="00EA1F5C"/>
    <w:rsid w:val="00EB1D56"/>
    <w:rsid w:val="00EC1D37"/>
    <w:rsid w:val="00F64AEA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12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46</cp:revision>
  <cp:lastPrinted>2010-10-08T06:38:00Z</cp:lastPrinted>
  <dcterms:created xsi:type="dcterms:W3CDTF">2013-06-05T04:03:00Z</dcterms:created>
  <dcterms:modified xsi:type="dcterms:W3CDTF">2013-10-17T04:01:00Z</dcterms:modified>
</cp:coreProperties>
</file>